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5651604" w14:textId="77777777" w:rsidR="000C00E2" w:rsidRPr="0092628F" w:rsidRDefault="006603AE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92628F">
        <w:rPr>
          <w:rFonts w:asciiTheme="minorHAnsi" w:hAnsiTheme="minorHAnsi" w:cstheme="minorHAnsi"/>
          <w:b/>
          <w:sz w:val="22"/>
          <w:szCs w:val="22"/>
        </w:rPr>
        <w:t>PTO Meeting Agenda</w:t>
      </w:r>
    </w:p>
    <w:p w14:paraId="720A7B1B" w14:textId="7C0AF6AC" w:rsidR="000C00E2" w:rsidRPr="0092628F" w:rsidRDefault="0092628F">
      <w:pPr>
        <w:jc w:val="center"/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b/>
          <w:sz w:val="22"/>
          <w:szCs w:val="22"/>
        </w:rPr>
        <w:t>January</w:t>
      </w:r>
      <w:r w:rsidR="0043240A" w:rsidRPr="0092628F">
        <w:rPr>
          <w:rFonts w:asciiTheme="minorHAnsi" w:hAnsiTheme="minorHAnsi" w:cstheme="minorHAnsi"/>
          <w:b/>
          <w:sz w:val="22"/>
          <w:szCs w:val="22"/>
        </w:rPr>
        <w:t xml:space="preserve"> 9</w:t>
      </w:r>
      <w:r w:rsidR="008305AC" w:rsidRPr="0092628F">
        <w:rPr>
          <w:rFonts w:asciiTheme="minorHAnsi" w:hAnsiTheme="minorHAnsi" w:cstheme="minorHAnsi"/>
          <w:b/>
          <w:sz w:val="22"/>
          <w:szCs w:val="22"/>
        </w:rPr>
        <w:t>,</w:t>
      </w:r>
      <w:r w:rsidR="008F54C2" w:rsidRPr="0092628F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Pr="0092628F">
        <w:rPr>
          <w:rFonts w:asciiTheme="minorHAnsi" w:hAnsiTheme="minorHAnsi" w:cstheme="minorHAnsi"/>
          <w:b/>
          <w:sz w:val="22"/>
          <w:szCs w:val="22"/>
        </w:rPr>
        <w:t>20</w:t>
      </w:r>
      <w:r w:rsidR="006603AE" w:rsidRPr="0092628F">
        <w:rPr>
          <w:rFonts w:asciiTheme="minorHAnsi" w:hAnsiTheme="minorHAnsi" w:cstheme="minorHAnsi"/>
          <w:b/>
          <w:sz w:val="22"/>
          <w:szCs w:val="22"/>
        </w:rPr>
        <w:t xml:space="preserve"> 6:30 p.m.</w:t>
      </w:r>
    </w:p>
    <w:p w14:paraId="1721AAFB" w14:textId="77777777" w:rsidR="000C00E2" w:rsidRPr="0092628F" w:rsidRDefault="006603AE">
      <w:pPr>
        <w:jc w:val="center"/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b/>
          <w:sz w:val="22"/>
          <w:szCs w:val="22"/>
        </w:rPr>
        <w:t>Deerfield Elementary IMC</w:t>
      </w:r>
    </w:p>
    <w:p w14:paraId="01A90F84" w14:textId="77777777" w:rsidR="000C00E2" w:rsidRPr="0092628F" w:rsidRDefault="000C00E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7E49929" w14:textId="77777777" w:rsidR="000C00E2" w:rsidRPr="0092628F" w:rsidRDefault="006603AE">
      <w:p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b/>
          <w:sz w:val="22"/>
          <w:szCs w:val="22"/>
        </w:rPr>
        <w:t xml:space="preserve">Call Meeting to Order </w:t>
      </w:r>
    </w:p>
    <w:p w14:paraId="37D483D9" w14:textId="77777777" w:rsidR="006603AE" w:rsidRPr="0092628F" w:rsidRDefault="006603AE">
      <w:pPr>
        <w:rPr>
          <w:rFonts w:asciiTheme="minorHAnsi" w:hAnsiTheme="minorHAnsi" w:cstheme="minorHAnsi"/>
          <w:sz w:val="22"/>
          <w:szCs w:val="22"/>
        </w:rPr>
      </w:pPr>
    </w:p>
    <w:p w14:paraId="6ED30062" w14:textId="08C5E9F1" w:rsidR="000C00E2" w:rsidRPr="0092628F" w:rsidRDefault="006603AE">
      <w:p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b/>
          <w:sz w:val="22"/>
          <w:szCs w:val="22"/>
        </w:rPr>
        <w:t xml:space="preserve">Approval of Minutes from </w:t>
      </w:r>
      <w:r w:rsidR="0092628F" w:rsidRPr="0092628F">
        <w:rPr>
          <w:rFonts w:asciiTheme="minorHAnsi" w:hAnsiTheme="minorHAnsi" w:cstheme="minorHAnsi"/>
          <w:b/>
          <w:sz w:val="22"/>
          <w:szCs w:val="22"/>
        </w:rPr>
        <w:t>December</w:t>
      </w:r>
      <w:r w:rsidR="007B5491" w:rsidRPr="009262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264D" w:rsidRPr="0092628F">
        <w:rPr>
          <w:rFonts w:asciiTheme="minorHAnsi" w:hAnsiTheme="minorHAnsi" w:cstheme="minorHAnsi"/>
          <w:b/>
          <w:sz w:val="22"/>
          <w:szCs w:val="22"/>
        </w:rPr>
        <w:t>2019</w:t>
      </w:r>
      <w:r w:rsidRPr="0092628F">
        <w:rPr>
          <w:rFonts w:asciiTheme="minorHAnsi" w:hAnsiTheme="minorHAnsi" w:cstheme="minorHAnsi"/>
          <w:b/>
          <w:sz w:val="22"/>
          <w:szCs w:val="22"/>
        </w:rPr>
        <w:t xml:space="preserve"> Meeting</w:t>
      </w:r>
    </w:p>
    <w:p w14:paraId="2FC2A6AA" w14:textId="77777777" w:rsidR="000C00E2" w:rsidRPr="0092628F" w:rsidRDefault="000C00E2">
      <w:pPr>
        <w:ind w:right="-1620"/>
        <w:rPr>
          <w:rFonts w:asciiTheme="minorHAnsi" w:hAnsiTheme="minorHAnsi" w:cstheme="minorHAnsi"/>
          <w:sz w:val="22"/>
          <w:szCs w:val="22"/>
        </w:rPr>
      </w:pPr>
    </w:p>
    <w:p w14:paraId="2B9A2EFB" w14:textId="3C062858" w:rsidR="00191898" w:rsidRPr="0092628F" w:rsidRDefault="006603AE" w:rsidP="008305AC">
      <w:pPr>
        <w:ind w:right="-1620"/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b/>
          <w:sz w:val="22"/>
          <w:szCs w:val="22"/>
        </w:rPr>
        <w:t xml:space="preserve">President’s Report: </w:t>
      </w:r>
      <w:r w:rsidRPr="0092628F">
        <w:rPr>
          <w:rFonts w:asciiTheme="minorHAnsi" w:hAnsiTheme="minorHAnsi" w:cstheme="minorHAnsi"/>
          <w:sz w:val="22"/>
          <w:szCs w:val="22"/>
        </w:rPr>
        <w:t>Sarah Hart</w:t>
      </w:r>
    </w:p>
    <w:p w14:paraId="16B77162" w14:textId="77777777" w:rsidR="00763045" w:rsidRPr="0092628F" w:rsidRDefault="00763045" w:rsidP="00763045">
      <w:pPr>
        <w:pStyle w:val="ListParagraph"/>
        <w:ind w:right="-1620"/>
        <w:rPr>
          <w:rFonts w:asciiTheme="minorHAnsi" w:hAnsiTheme="minorHAnsi" w:cstheme="minorHAnsi"/>
          <w:sz w:val="22"/>
          <w:szCs w:val="22"/>
        </w:rPr>
      </w:pPr>
    </w:p>
    <w:p w14:paraId="4905CBC7" w14:textId="489E5F11" w:rsidR="000C00E2" w:rsidRPr="0092628F" w:rsidRDefault="006603AE" w:rsidP="003E2482">
      <w:p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b/>
          <w:sz w:val="22"/>
          <w:szCs w:val="22"/>
        </w:rPr>
        <w:t xml:space="preserve">Treasurer’s Report: </w:t>
      </w:r>
      <w:r w:rsidR="00DB7CC8" w:rsidRPr="0092628F">
        <w:rPr>
          <w:rFonts w:asciiTheme="minorHAnsi" w:hAnsiTheme="minorHAnsi" w:cstheme="minorHAnsi"/>
          <w:sz w:val="22"/>
          <w:szCs w:val="22"/>
        </w:rPr>
        <w:t>Rebecca Schultz</w:t>
      </w:r>
    </w:p>
    <w:p w14:paraId="1C269CE1" w14:textId="6765420D" w:rsidR="009B631B" w:rsidRPr="0092628F" w:rsidRDefault="009B631B" w:rsidP="009B631B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 xml:space="preserve">Current </w:t>
      </w:r>
      <w:r w:rsidR="006E622D" w:rsidRPr="0092628F">
        <w:rPr>
          <w:rFonts w:asciiTheme="minorHAnsi" w:hAnsiTheme="minorHAnsi" w:cstheme="minorHAnsi"/>
          <w:sz w:val="22"/>
          <w:szCs w:val="22"/>
        </w:rPr>
        <w:t>Expenses</w:t>
      </w:r>
    </w:p>
    <w:p w14:paraId="643904A9" w14:textId="7F9506F4" w:rsidR="008635F3" w:rsidRPr="0092628F" w:rsidRDefault="006E622D" w:rsidP="009B631B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>Current Savings</w:t>
      </w:r>
    </w:p>
    <w:p w14:paraId="1338C18B" w14:textId="3504108F" w:rsidR="0092628F" w:rsidRPr="0092628F" w:rsidRDefault="0092628F" w:rsidP="009B631B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>Remaining funds available for spending</w:t>
      </w:r>
    </w:p>
    <w:p w14:paraId="7E67650F" w14:textId="77777777" w:rsidR="000C00E2" w:rsidRPr="0092628F" w:rsidRDefault="000C00E2">
      <w:pPr>
        <w:ind w:right="-1620"/>
        <w:rPr>
          <w:rFonts w:asciiTheme="minorHAnsi" w:hAnsiTheme="minorHAnsi" w:cstheme="minorHAnsi"/>
          <w:sz w:val="22"/>
          <w:szCs w:val="22"/>
        </w:rPr>
      </w:pPr>
    </w:p>
    <w:p w14:paraId="12173C2A" w14:textId="0ED2CF17" w:rsidR="00FA5337" w:rsidRPr="0092628F" w:rsidRDefault="006603AE" w:rsidP="00B20606">
      <w:p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b/>
          <w:sz w:val="22"/>
          <w:szCs w:val="22"/>
        </w:rPr>
        <w:t>Principal’s Report:</w:t>
      </w:r>
      <w:r w:rsidRPr="0092628F">
        <w:rPr>
          <w:rFonts w:asciiTheme="minorHAnsi" w:hAnsiTheme="minorHAnsi" w:cstheme="minorHAnsi"/>
          <w:sz w:val="22"/>
          <w:szCs w:val="22"/>
        </w:rPr>
        <w:t xml:space="preserve"> Melinda </w:t>
      </w:r>
      <w:r w:rsidR="00B20606" w:rsidRPr="0092628F">
        <w:rPr>
          <w:rFonts w:asciiTheme="minorHAnsi" w:hAnsiTheme="minorHAnsi" w:cstheme="minorHAnsi"/>
          <w:sz w:val="22"/>
          <w:szCs w:val="22"/>
        </w:rPr>
        <w:t>Kamrath</w:t>
      </w:r>
    </w:p>
    <w:p w14:paraId="57652FE8" w14:textId="3D33451E" w:rsidR="00E1264D" w:rsidRPr="0092628F" w:rsidRDefault="0092628F" w:rsidP="00E204D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>Recent Purchases</w:t>
      </w:r>
    </w:p>
    <w:p w14:paraId="7F8916CC" w14:textId="77FC1EAE" w:rsidR="0008272D" w:rsidRPr="0092628F" w:rsidRDefault="0092628F" w:rsidP="0092628F">
      <w:pPr>
        <w:pStyle w:val="ListParagraph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>Sunshades</w:t>
      </w:r>
    </w:p>
    <w:p w14:paraId="1E31E629" w14:textId="39EE0683" w:rsidR="0092628F" w:rsidRPr="0092628F" w:rsidRDefault="0092628F" w:rsidP="0092628F">
      <w:pPr>
        <w:pStyle w:val="ListParagraph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>Water bottle station</w:t>
      </w:r>
    </w:p>
    <w:p w14:paraId="7B7C950C" w14:textId="0D220934" w:rsidR="0092628F" w:rsidRPr="0092628F" w:rsidRDefault="0092628F" w:rsidP="0092628F">
      <w:pPr>
        <w:pStyle w:val="ListParagraph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>Sensory pathways</w:t>
      </w:r>
    </w:p>
    <w:p w14:paraId="271F9679" w14:textId="070D8FDD" w:rsidR="0092628F" w:rsidRPr="0092628F" w:rsidRDefault="0092628F" w:rsidP="0092628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>Remaining Purchase Ideas</w:t>
      </w:r>
    </w:p>
    <w:p w14:paraId="669CB2A9" w14:textId="11658B13" w:rsidR="0092628F" w:rsidRPr="0092628F" w:rsidRDefault="0092628F" w:rsidP="0092628F">
      <w:pPr>
        <w:pStyle w:val="ListParagraph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>Review during discussion about remaining funds available</w:t>
      </w:r>
    </w:p>
    <w:p w14:paraId="18C1D1E1" w14:textId="58BAC035" w:rsidR="006E622D" w:rsidRPr="0092628F" w:rsidRDefault="006E622D" w:rsidP="006E622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>Enrichments</w:t>
      </w:r>
    </w:p>
    <w:p w14:paraId="03155C0A" w14:textId="77777777" w:rsidR="00E204DF" w:rsidRPr="0092628F" w:rsidRDefault="00E204DF">
      <w:pPr>
        <w:rPr>
          <w:rFonts w:asciiTheme="minorHAnsi" w:hAnsiTheme="minorHAnsi" w:cstheme="minorHAnsi"/>
          <w:sz w:val="22"/>
          <w:szCs w:val="22"/>
        </w:rPr>
      </w:pPr>
    </w:p>
    <w:p w14:paraId="60B5094B" w14:textId="77777777" w:rsidR="000C00E2" w:rsidRPr="0092628F" w:rsidRDefault="006603AE">
      <w:p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b/>
          <w:sz w:val="22"/>
          <w:szCs w:val="22"/>
        </w:rPr>
        <w:t>Committee Reports (if there are updates)</w:t>
      </w:r>
    </w:p>
    <w:p w14:paraId="1C326B39" w14:textId="04698F98" w:rsidR="005925D0" w:rsidRPr="0092628F" w:rsidRDefault="005925D0" w:rsidP="00E1264D">
      <w:pPr>
        <w:pStyle w:val="ListParagraph"/>
        <w:widowControl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>Craft Fair</w:t>
      </w:r>
      <w:r w:rsidR="003415D3" w:rsidRPr="0092628F">
        <w:rPr>
          <w:rFonts w:asciiTheme="minorHAnsi" w:hAnsiTheme="minorHAnsi" w:cstheme="minorHAnsi"/>
          <w:sz w:val="22"/>
          <w:szCs w:val="22"/>
        </w:rPr>
        <w:t xml:space="preserve"> </w:t>
      </w:r>
      <w:r w:rsidRPr="0092628F">
        <w:rPr>
          <w:rFonts w:asciiTheme="minorHAnsi" w:hAnsiTheme="minorHAnsi" w:cstheme="minorHAnsi"/>
          <w:sz w:val="22"/>
          <w:szCs w:val="22"/>
        </w:rPr>
        <w:t>–</w:t>
      </w:r>
      <w:r w:rsidR="00E1264D" w:rsidRPr="0092628F">
        <w:rPr>
          <w:rFonts w:asciiTheme="minorHAnsi" w:hAnsiTheme="minorHAnsi" w:cstheme="minorHAnsi"/>
          <w:sz w:val="22"/>
          <w:szCs w:val="22"/>
        </w:rPr>
        <w:t xml:space="preserve"> Shelby Westover, Missy </w:t>
      </w:r>
      <w:proofErr w:type="spellStart"/>
      <w:r w:rsidR="00E1264D" w:rsidRPr="0092628F">
        <w:rPr>
          <w:rFonts w:asciiTheme="minorHAnsi" w:hAnsiTheme="minorHAnsi" w:cstheme="minorHAnsi"/>
          <w:sz w:val="22"/>
          <w:szCs w:val="22"/>
        </w:rPr>
        <w:t>Felio</w:t>
      </w:r>
      <w:proofErr w:type="spellEnd"/>
      <w:r w:rsidR="00E1264D" w:rsidRPr="0092628F">
        <w:rPr>
          <w:rFonts w:asciiTheme="minorHAnsi" w:hAnsiTheme="minorHAnsi" w:cstheme="minorHAnsi"/>
          <w:sz w:val="22"/>
          <w:szCs w:val="22"/>
        </w:rPr>
        <w:t xml:space="preserve">, </w:t>
      </w:r>
      <w:r w:rsidR="008305AC" w:rsidRPr="0092628F">
        <w:rPr>
          <w:rFonts w:asciiTheme="minorHAnsi" w:hAnsiTheme="minorHAnsi" w:cstheme="minorHAnsi"/>
          <w:sz w:val="22"/>
          <w:szCs w:val="22"/>
        </w:rPr>
        <w:t xml:space="preserve">Carrie </w:t>
      </w:r>
      <w:proofErr w:type="spellStart"/>
      <w:r w:rsidR="008305AC" w:rsidRPr="0092628F">
        <w:rPr>
          <w:rFonts w:asciiTheme="minorHAnsi" w:hAnsiTheme="minorHAnsi" w:cstheme="minorHAnsi"/>
          <w:sz w:val="22"/>
          <w:szCs w:val="22"/>
        </w:rPr>
        <w:t>Ammerman</w:t>
      </w:r>
      <w:proofErr w:type="spellEnd"/>
    </w:p>
    <w:p w14:paraId="64183C4D" w14:textId="22E121FA" w:rsidR="002E3B4F" w:rsidRPr="0092628F" w:rsidRDefault="0092628F" w:rsidP="00B20606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Remaining recap if needed</w:t>
      </w:r>
    </w:p>
    <w:p w14:paraId="398B4AF5" w14:textId="53F614B9" w:rsidR="004C19A0" w:rsidRPr="0092628F" w:rsidRDefault="004C19A0" w:rsidP="004C19A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>Craft Fair Raffle – Sarah Hart</w:t>
      </w:r>
      <w:r w:rsidR="00023EC3" w:rsidRPr="0092628F">
        <w:rPr>
          <w:rFonts w:asciiTheme="minorHAnsi" w:hAnsiTheme="minorHAnsi" w:cstheme="minorHAnsi"/>
          <w:sz w:val="22"/>
          <w:szCs w:val="22"/>
        </w:rPr>
        <w:t xml:space="preserve">, </w:t>
      </w:r>
      <w:r w:rsidR="008305AC" w:rsidRPr="0092628F">
        <w:rPr>
          <w:rFonts w:asciiTheme="minorHAnsi" w:hAnsiTheme="minorHAnsi" w:cstheme="minorHAnsi"/>
          <w:sz w:val="22"/>
          <w:szCs w:val="22"/>
        </w:rPr>
        <w:t>Michelle Schwab</w:t>
      </w:r>
    </w:p>
    <w:p w14:paraId="12E18B65" w14:textId="2D4511B6" w:rsidR="004C19A0" w:rsidRPr="0092628F" w:rsidRDefault="0092628F" w:rsidP="004C19A0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Remaining recap if needed</w:t>
      </w:r>
    </w:p>
    <w:p w14:paraId="437380FD" w14:textId="4015FD3A" w:rsidR="0060270C" w:rsidRPr="0092628F" w:rsidRDefault="0060270C" w:rsidP="00E1264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>Culvers Share Night – Kate Brattlie</w:t>
      </w:r>
    </w:p>
    <w:p w14:paraId="608A1971" w14:textId="7ECAE112" w:rsidR="004C19A0" w:rsidRPr="0092628F" w:rsidRDefault="0092628F" w:rsidP="004C19A0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Updates</w:t>
      </w:r>
    </w:p>
    <w:p w14:paraId="420C2736" w14:textId="440351A6" w:rsidR="00FA2792" w:rsidRPr="0092628F" w:rsidRDefault="00FA2792" w:rsidP="00FA279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>Pizza for Conferences</w:t>
      </w:r>
      <w:r w:rsidR="00045A4D" w:rsidRPr="0092628F">
        <w:rPr>
          <w:rFonts w:asciiTheme="minorHAnsi" w:hAnsiTheme="minorHAnsi" w:cstheme="minorHAnsi"/>
          <w:sz w:val="22"/>
          <w:szCs w:val="22"/>
        </w:rPr>
        <w:t xml:space="preserve"> – Michelle Schwab</w:t>
      </w:r>
    </w:p>
    <w:p w14:paraId="3F4B2D0D" w14:textId="31BFC0D3" w:rsidR="00FA2792" w:rsidRPr="0092628F" w:rsidRDefault="0092628F" w:rsidP="00FA2792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Updates</w:t>
      </w:r>
    </w:p>
    <w:p w14:paraId="131727BD" w14:textId="4DF02B8E" w:rsidR="002964F2" w:rsidRPr="0092628F" w:rsidRDefault="00511D29" w:rsidP="002964F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bookmarkStart w:id="1" w:name="_Hlk527529382"/>
      <w:r w:rsidRPr="0092628F">
        <w:rPr>
          <w:rFonts w:asciiTheme="minorHAnsi" w:hAnsiTheme="minorHAnsi" w:cstheme="minorHAnsi"/>
          <w:sz w:val="22"/>
          <w:szCs w:val="22"/>
        </w:rPr>
        <w:t>Family Dance</w:t>
      </w:r>
      <w:r w:rsidR="009B1E2B" w:rsidRPr="0092628F">
        <w:rPr>
          <w:rFonts w:asciiTheme="minorHAnsi" w:hAnsiTheme="minorHAnsi" w:cstheme="minorHAnsi"/>
          <w:sz w:val="22"/>
          <w:szCs w:val="22"/>
        </w:rPr>
        <w:t>s</w:t>
      </w:r>
      <w:r w:rsidR="002964F2" w:rsidRPr="0092628F">
        <w:rPr>
          <w:rFonts w:asciiTheme="minorHAnsi" w:hAnsiTheme="minorHAnsi" w:cstheme="minorHAnsi"/>
          <w:sz w:val="22"/>
          <w:szCs w:val="22"/>
        </w:rPr>
        <w:t xml:space="preserve"> – Sarah Hart, Missy </w:t>
      </w:r>
      <w:proofErr w:type="spellStart"/>
      <w:r w:rsidR="002964F2" w:rsidRPr="0092628F">
        <w:rPr>
          <w:rFonts w:asciiTheme="minorHAnsi" w:hAnsiTheme="minorHAnsi" w:cstheme="minorHAnsi"/>
          <w:sz w:val="22"/>
          <w:szCs w:val="22"/>
        </w:rPr>
        <w:t>Felio</w:t>
      </w:r>
      <w:proofErr w:type="spellEnd"/>
    </w:p>
    <w:p w14:paraId="78705816" w14:textId="461D3922" w:rsidR="002964F2" w:rsidRPr="0092628F" w:rsidRDefault="008305AC" w:rsidP="002964F2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>Updates</w:t>
      </w:r>
    </w:p>
    <w:p w14:paraId="3ABF0506" w14:textId="245538A5" w:rsidR="003B6451" w:rsidRPr="0092628F" w:rsidRDefault="003B6451" w:rsidP="003B6451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 xml:space="preserve">Clothing Fundraiser – Rebecca Schultz, </w:t>
      </w:r>
      <w:proofErr w:type="spellStart"/>
      <w:r w:rsidR="00045A4D" w:rsidRPr="0092628F">
        <w:rPr>
          <w:rFonts w:asciiTheme="minorHAnsi" w:hAnsiTheme="minorHAnsi" w:cstheme="minorHAnsi"/>
          <w:sz w:val="22"/>
          <w:szCs w:val="22"/>
        </w:rPr>
        <w:t>Keleigh</w:t>
      </w:r>
      <w:proofErr w:type="spellEnd"/>
      <w:r w:rsidR="00045A4D" w:rsidRPr="009262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45A4D" w:rsidRPr="0092628F">
        <w:rPr>
          <w:rFonts w:asciiTheme="minorHAnsi" w:hAnsiTheme="minorHAnsi" w:cstheme="minorHAnsi"/>
          <w:sz w:val="22"/>
          <w:szCs w:val="22"/>
        </w:rPr>
        <w:t>Gassen</w:t>
      </w:r>
      <w:proofErr w:type="spellEnd"/>
    </w:p>
    <w:p w14:paraId="2183EE2C" w14:textId="1B517D66" w:rsidR="003B6451" w:rsidRPr="0092628F" w:rsidRDefault="0043240A" w:rsidP="003B6451">
      <w:pPr>
        <w:pStyle w:val="ListParagraph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>Recap</w:t>
      </w:r>
    </w:p>
    <w:bookmarkEnd w:id="1"/>
    <w:p w14:paraId="4C288001" w14:textId="515C9EDC" w:rsidR="00E204DF" w:rsidRPr="0092628F" w:rsidRDefault="00E204DF" w:rsidP="00E204D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 xml:space="preserve">School </w:t>
      </w:r>
      <w:proofErr w:type="spellStart"/>
      <w:r w:rsidRPr="0092628F">
        <w:rPr>
          <w:rFonts w:asciiTheme="minorHAnsi" w:hAnsiTheme="minorHAnsi" w:cstheme="minorHAnsi"/>
          <w:sz w:val="22"/>
          <w:szCs w:val="22"/>
        </w:rPr>
        <w:t>Kidz</w:t>
      </w:r>
      <w:proofErr w:type="spellEnd"/>
      <w:r w:rsidRPr="0092628F">
        <w:rPr>
          <w:rFonts w:asciiTheme="minorHAnsi" w:hAnsiTheme="minorHAnsi" w:cstheme="minorHAnsi"/>
          <w:sz w:val="22"/>
          <w:szCs w:val="22"/>
        </w:rPr>
        <w:t xml:space="preserve"> </w:t>
      </w:r>
      <w:r w:rsidR="008305AC" w:rsidRPr="0092628F">
        <w:rPr>
          <w:rFonts w:asciiTheme="minorHAnsi" w:hAnsiTheme="minorHAnsi" w:cstheme="minorHAnsi"/>
          <w:sz w:val="22"/>
          <w:szCs w:val="22"/>
        </w:rPr>
        <w:t>–</w:t>
      </w:r>
      <w:r w:rsidRPr="0092628F">
        <w:rPr>
          <w:rFonts w:asciiTheme="minorHAnsi" w:hAnsiTheme="minorHAnsi" w:cstheme="minorHAnsi"/>
          <w:sz w:val="22"/>
          <w:szCs w:val="22"/>
        </w:rPr>
        <w:t xml:space="preserve"> </w:t>
      </w:r>
      <w:r w:rsidR="008305AC" w:rsidRPr="0092628F">
        <w:rPr>
          <w:rFonts w:asciiTheme="minorHAnsi" w:hAnsiTheme="minorHAnsi" w:cstheme="minorHAnsi"/>
          <w:sz w:val="22"/>
          <w:szCs w:val="22"/>
        </w:rPr>
        <w:t xml:space="preserve">Kim </w:t>
      </w:r>
      <w:proofErr w:type="spellStart"/>
      <w:r w:rsidR="008305AC" w:rsidRPr="0092628F">
        <w:rPr>
          <w:rFonts w:asciiTheme="minorHAnsi" w:hAnsiTheme="minorHAnsi" w:cstheme="minorHAnsi"/>
          <w:sz w:val="22"/>
          <w:szCs w:val="22"/>
        </w:rPr>
        <w:t>McAloon</w:t>
      </w:r>
      <w:proofErr w:type="spellEnd"/>
      <w:r w:rsidR="008305AC" w:rsidRPr="0092628F">
        <w:rPr>
          <w:rFonts w:asciiTheme="minorHAnsi" w:hAnsiTheme="minorHAnsi" w:cstheme="minorHAnsi"/>
          <w:sz w:val="22"/>
          <w:szCs w:val="22"/>
        </w:rPr>
        <w:t>, Kate Brattlie</w:t>
      </w:r>
    </w:p>
    <w:p w14:paraId="7FDC940C" w14:textId="2E1C6640" w:rsidR="00E204DF" w:rsidRPr="0092628F" w:rsidRDefault="006E622D" w:rsidP="00E204DF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>No Updates</w:t>
      </w:r>
    </w:p>
    <w:p w14:paraId="26A07376" w14:textId="2CE5FA64" w:rsidR="002020FD" w:rsidRPr="0092628F" w:rsidRDefault="002020FD" w:rsidP="006E7BE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>High Five Event – Sarah Hart</w:t>
      </w:r>
      <w:r w:rsidR="00023EC3" w:rsidRPr="0092628F">
        <w:rPr>
          <w:rFonts w:asciiTheme="minorHAnsi" w:hAnsiTheme="minorHAnsi" w:cstheme="minorHAnsi"/>
          <w:sz w:val="22"/>
          <w:szCs w:val="22"/>
        </w:rPr>
        <w:t>, Victoria Larson</w:t>
      </w:r>
    </w:p>
    <w:p w14:paraId="3D3D5E09" w14:textId="5442CFEF" w:rsidR="004C19A0" w:rsidRPr="0092628F" w:rsidRDefault="008305AC" w:rsidP="004C19A0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>No Updates</w:t>
      </w:r>
    </w:p>
    <w:p w14:paraId="4582DCF3" w14:textId="4BEBCE3B" w:rsidR="002020FD" w:rsidRPr="0092628F" w:rsidRDefault="002020FD" w:rsidP="006E7BE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>Teacher Apprec</w:t>
      </w:r>
      <w:r w:rsidR="006437EE" w:rsidRPr="0092628F">
        <w:rPr>
          <w:rFonts w:asciiTheme="minorHAnsi" w:hAnsiTheme="minorHAnsi" w:cstheme="minorHAnsi"/>
          <w:sz w:val="22"/>
          <w:szCs w:val="22"/>
        </w:rPr>
        <w:t xml:space="preserve">iation Week – </w:t>
      </w:r>
      <w:r w:rsidR="00E1264D" w:rsidRPr="0092628F">
        <w:rPr>
          <w:rFonts w:asciiTheme="minorHAnsi" w:hAnsiTheme="minorHAnsi" w:cstheme="minorHAnsi"/>
          <w:sz w:val="22"/>
          <w:szCs w:val="22"/>
        </w:rPr>
        <w:t>Allison Ledbury, Rebecca Schultz, Michelle Schwab</w:t>
      </w:r>
    </w:p>
    <w:p w14:paraId="11492E5F" w14:textId="0972EB2A" w:rsidR="004C19A0" w:rsidRPr="0092628F" w:rsidRDefault="008635F3" w:rsidP="004C19A0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>No Update</w:t>
      </w:r>
      <w:r w:rsidR="009B1E2B" w:rsidRPr="0092628F">
        <w:rPr>
          <w:rFonts w:asciiTheme="minorHAnsi" w:hAnsiTheme="minorHAnsi" w:cstheme="minorHAnsi"/>
          <w:sz w:val="22"/>
          <w:szCs w:val="22"/>
        </w:rPr>
        <w:t>s</w:t>
      </w:r>
    </w:p>
    <w:p w14:paraId="1090DE98" w14:textId="10103CF4" w:rsidR="00232ECE" w:rsidRPr="0092628F" w:rsidRDefault="00232ECE" w:rsidP="00232EC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>Supply Drive – Kim McAloon</w:t>
      </w:r>
    </w:p>
    <w:p w14:paraId="1F475EE5" w14:textId="0E3BAA2C" w:rsidR="00232ECE" w:rsidRPr="0092628F" w:rsidRDefault="0092628F" w:rsidP="00232ECE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Updates</w:t>
      </w:r>
    </w:p>
    <w:p w14:paraId="05843398" w14:textId="77777777" w:rsidR="00B20606" w:rsidRPr="0092628F" w:rsidRDefault="00B20606" w:rsidP="00B20606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B4AAD10" w14:textId="6ADE1534" w:rsidR="00B20606" w:rsidRPr="0092628F" w:rsidRDefault="00B20606" w:rsidP="006437EE">
      <w:pPr>
        <w:rPr>
          <w:rFonts w:asciiTheme="minorHAnsi" w:hAnsiTheme="minorHAnsi" w:cstheme="minorHAnsi"/>
          <w:b/>
          <w:sz w:val="22"/>
          <w:szCs w:val="22"/>
        </w:rPr>
      </w:pPr>
      <w:r w:rsidRPr="0092628F">
        <w:rPr>
          <w:rFonts w:asciiTheme="minorHAnsi" w:hAnsiTheme="minorHAnsi" w:cstheme="minorHAnsi"/>
          <w:b/>
          <w:sz w:val="22"/>
          <w:szCs w:val="22"/>
        </w:rPr>
        <w:t>Teacher’s Report</w:t>
      </w:r>
    </w:p>
    <w:p w14:paraId="7056E53D" w14:textId="77777777" w:rsidR="002020FD" w:rsidRPr="0092628F" w:rsidRDefault="002020FD">
      <w:pPr>
        <w:rPr>
          <w:rFonts w:asciiTheme="minorHAnsi" w:hAnsiTheme="minorHAnsi" w:cstheme="minorHAnsi"/>
          <w:b/>
          <w:sz w:val="22"/>
          <w:szCs w:val="22"/>
        </w:rPr>
      </w:pPr>
    </w:p>
    <w:p w14:paraId="128B79FF" w14:textId="4F00C4D1" w:rsidR="006E622D" w:rsidRDefault="008635F3" w:rsidP="0008272D">
      <w:pPr>
        <w:rPr>
          <w:rFonts w:asciiTheme="minorHAnsi" w:hAnsiTheme="minorHAnsi" w:cstheme="minorHAnsi"/>
          <w:b/>
          <w:sz w:val="22"/>
          <w:szCs w:val="22"/>
        </w:rPr>
      </w:pPr>
      <w:r w:rsidRPr="0092628F">
        <w:rPr>
          <w:rFonts w:asciiTheme="minorHAnsi" w:hAnsiTheme="minorHAnsi" w:cstheme="minorHAnsi"/>
          <w:b/>
          <w:sz w:val="22"/>
          <w:szCs w:val="22"/>
        </w:rPr>
        <w:t>Other Business</w:t>
      </w:r>
    </w:p>
    <w:p w14:paraId="6B8B6216" w14:textId="77777777" w:rsidR="0092628F" w:rsidRPr="0092628F" w:rsidRDefault="0092628F" w:rsidP="0008272D">
      <w:pPr>
        <w:rPr>
          <w:rFonts w:asciiTheme="minorHAnsi" w:hAnsiTheme="minorHAnsi" w:cstheme="minorHAnsi"/>
          <w:b/>
          <w:sz w:val="22"/>
          <w:szCs w:val="22"/>
        </w:rPr>
      </w:pPr>
    </w:p>
    <w:p w14:paraId="3C89AE08" w14:textId="6E7CA665" w:rsidR="000C00E2" w:rsidRPr="0092628F" w:rsidRDefault="006603AE">
      <w:p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b/>
          <w:sz w:val="22"/>
          <w:szCs w:val="22"/>
        </w:rPr>
        <w:t xml:space="preserve">Adjourn </w:t>
      </w:r>
    </w:p>
    <w:sectPr w:rsidR="000C00E2" w:rsidRPr="0092628F" w:rsidSect="00731ADA">
      <w:pgSz w:w="12240" w:h="15840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192C"/>
    <w:multiLevelType w:val="hybridMultilevel"/>
    <w:tmpl w:val="D7044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77A3E"/>
    <w:multiLevelType w:val="hybridMultilevel"/>
    <w:tmpl w:val="D508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B7DB3"/>
    <w:multiLevelType w:val="hybridMultilevel"/>
    <w:tmpl w:val="36141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C6040"/>
    <w:multiLevelType w:val="multilevel"/>
    <w:tmpl w:val="75BC3BD4"/>
    <w:lvl w:ilvl="0">
      <w:numFmt w:val="bullet"/>
      <w:lvlText w:val="♦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>
    <w:nsid w:val="105D619F"/>
    <w:multiLevelType w:val="hybridMultilevel"/>
    <w:tmpl w:val="C276C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D373D"/>
    <w:multiLevelType w:val="hybridMultilevel"/>
    <w:tmpl w:val="BE2E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94337F"/>
    <w:multiLevelType w:val="hybridMultilevel"/>
    <w:tmpl w:val="E5407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FC02A3"/>
    <w:multiLevelType w:val="hybridMultilevel"/>
    <w:tmpl w:val="9C5E6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73855"/>
    <w:multiLevelType w:val="multilevel"/>
    <w:tmpl w:val="BFACACC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9">
    <w:nsid w:val="404A0C92"/>
    <w:multiLevelType w:val="hybridMultilevel"/>
    <w:tmpl w:val="F6A84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A46DCE"/>
    <w:multiLevelType w:val="hybridMultilevel"/>
    <w:tmpl w:val="77625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787B51"/>
    <w:multiLevelType w:val="hybridMultilevel"/>
    <w:tmpl w:val="7C18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08576D"/>
    <w:multiLevelType w:val="hybridMultilevel"/>
    <w:tmpl w:val="5C4E7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7E63B8"/>
    <w:multiLevelType w:val="hybridMultilevel"/>
    <w:tmpl w:val="CB54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C01366"/>
    <w:multiLevelType w:val="hybridMultilevel"/>
    <w:tmpl w:val="C8060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77607E"/>
    <w:multiLevelType w:val="hybridMultilevel"/>
    <w:tmpl w:val="2B4C5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9658E2"/>
    <w:multiLevelType w:val="hybridMultilevel"/>
    <w:tmpl w:val="6E448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0"/>
  </w:num>
  <w:num w:numId="5">
    <w:abstractNumId w:val="10"/>
  </w:num>
  <w:num w:numId="6">
    <w:abstractNumId w:val="14"/>
  </w:num>
  <w:num w:numId="7">
    <w:abstractNumId w:val="2"/>
  </w:num>
  <w:num w:numId="8">
    <w:abstractNumId w:val="7"/>
  </w:num>
  <w:num w:numId="9">
    <w:abstractNumId w:val="16"/>
  </w:num>
  <w:num w:numId="10">
    <w:abstractNumId w:val="11"/>
  </w:num>
  <w:num w:numId="11">
    <w:abstractNumId w:val="9"/>
  </w:num>
  <w:num w:numId="12">
    <w:abstractNumId w:val="5"/>
  </w:num>
  <w:num w:numId="13">
    <w:abstractNumId w:val="15"/>
  </w:num>
  <w:num w:numId="14">
    <w:abstractNumId w:val="6"/>
  </w:num>
  <w:num w:numId="15">
    <w:abstractNumId w:val="1"/>
  </w:num>
  <w:num w:numId="16">
    <w:abstractNumId w:val="4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1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E2"/>
    <w:rsid w:val="00023EC3"/>
    <w:rsid w:val="00045A4D"/>
    <w:rsid w:val="00051DE0"/>
    <w:rsid w:val="0008272D"/>
    <w:rsid w:val="000C00E2"/>
    <w:rsid w:val="00191898"/>
    <w:rsid w:val="0020206C"/>
    <w:rsid w:val="002020FD"/>
    <w:rsid w:val="00232ECE"/>
    <w:rsid w:val="00251587"/>
    <w:rsid w:val="00272AC5"/>
    <w:rsid w:val="00274A5A"/>
    <w:rsid w:val="002964F2"/>
    <w:rsid w:val="002E1C52"/>
    <w:rsid w:val="002E3953"/>
    <w:rsid w:val="002E3B4F"/>
    <w:rsid w:val="003415D3"/>
    <w:rsid w:val="00396EB3"/>
    <w:rsid w:val="003B6451"/>
    <w:rsid w:val="003B6B79"/>
    <w:rsid w:val="003E2482"/>
    <w:rsid w:val="0043240A"/>
    <w:rsid w:val="00434248"/>
    <w:rsid w:val="00457B1A"/>
    <w:rsid w:val="004C19A0"/>
    <w:rsid w:val="004F09EE"/>
    <w:rsid w:val="004F54C7"/>
    <w:rsid w:val="00511D29"/>
    <w:rsid w:val="00555866"/>
    <w:rsid w:val="00555B60"/>
    <w:rsid w:val="00581373"/>
    <w:rsid w:val="005925D0"/>
    <w:rsid w:val="005E7E8A"/>
    <w:rsid w:val="005F3650"/>
    <w:rsid w:val="0060270C"/>
    <w:rsid w:val="006437EE"/>
    <w:rsid w:val="006603AE"/>
    <w:rsid w:val="006D0992"/>
    <w:rsid w:val="006E622D"/>
    <w:rsid w:val="006E7A09"/>
    <w:rsid w:val="006E7BE1"/>
    <w:rsid w:val="00731ADA"/>
    <w:rsid w:val="00763045"/>
    <w:rsid w:val="00763826"/>
    <w:rsid w:val="007B5491"/>
    <w:rsid w:val="007F01B9"/>
    <w:rsid w:val="00802BFC"/>
    <w:rsid w:val="008148E3"/>
    <w:rsid w:val="008305AC"/>
    <w:rsid w:val="008635F3"/>
    <w:rsid w:val="008D1CAC"/>
    <w:rsid w:val="008F54C2"/>
    <w:rsid w:val="00914324"/>
    <w:rsid w:val="0092628F"/>
    <w:rsid w:val="0094712A"/>
    <w:rsid w:val="00972B73"/>
    <w:rsid w:val="00984B0D"/>
    <w:rsid w:val="009970BE"/>
    <w:rsid w:val="009A082D"/>
    <w:rsid w:val="009B1E2B"/>
    <w:rsid w:val="009B631B"/>
    <w:rsid w:val="00A82B7E"/>
    <w:rsid w:val="00AA3355"/>
    <w:rsid w:val="00B168DC"/>
    <w:rsid w:val="00B20606"/>
    <w:rsid w:val="00B25362"/>
    <w:rsid w:val="00B27B55"/>
    <w:rsid w:val="00B27F13"/>
    <w:rsid w:val="00B515A2"/>
    <w:rsid w:val="00B624ED"/>
    <w:rsid w:val="00BD46F4"/>
    <w:rsid w:val="00BE25B0"/>
    <w:rsid w:val="00C25ECD"/>
    <w:rsid w:val="00C62A9C"/>
    <w:rsid w:val="00C82C1E"/>
    <w:rsid w:val="00D535C2"/>
    <w:rsid w:val="00D97FE7"/>
    <w:rsid w:val="00DB7CC8"/>
    <w:rsid w:val="00DD300F"/>
    <w:rsid w:val="00DE6C53"/>
    <w:rsid w:val="00E1264D"/>
    <w:rsid w:val="00E204DF"/>
    <w:rsid w:val="00E5192F"/>
    <w:rsid w:val="00E638AB"/>
    <w:rsid w:val="00E846E0"/>
    <w:rsid w:val="00F502BE"/>
    <w:rsid w:val="00F50A3A"/>
    <w:rsid w:val="00FA2792"/>
    <w:rsid w:val="00FA5337"/>
    <w:rsid w:val="00FB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C9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firstLine="720"/>
      <w:outlineLvl w:val="0"/>
    </w:pPr>
    <w:rPr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B6B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A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A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firstLine="720"/>
      <w:outlineLvl w:val="0"/>
    </w:pPr>
    <w:rPr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B6B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A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DCSD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McAloons</dc:creator>
  <cp:lastModifiedBy>DCSD</cp:lastModifiedBy>
  <cp:revision>2</cp:revision>
  <cp:lastPrinted>2020-01-09T12:52:00Z</cp:lastPrinted>
  <dcterms:created xsi:type="dcterms:W3CDTF">2020-01-09T21:54:00Z</dcterms:created>
  <dcterms:modified xsi:type="dcterms:W3CDTF">2020-01-09T21:54:00Z</dcterms:modified>
</cp:coreProperties>
</file>